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66F7" w14:textId="00F2E6DB" w:rsidR="00C31E75" w:rsidRPr="00C31E75" w:rsidRDefault="00C31E75" w:rsidP="00C31E75">
      <w:pPr>
        <w:pStyle w:val="Titol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3</w:t>
      </w:r>
    </w:p>
    <w:p w14:paraId="77CE67A1" w14:textId="7D97CD5F" w:rsidR="0083338F" w:rsidRPr="00861DF4" w:rsidRDefault="009E68E5">
      <w:pPr>
        <w:pStyle w:val="Titolo"/>
        <w:rPr>
          <w:rFonts w:ascii="Arial" w:hAnsi="Arial" w:cs="Arial"/>
          <w:sz w:val="24"/>
          <w:szCs w:val="24"/>
        </w:rPr>
      </w:pPr>
      <w:r w:rsidRPr="00861DF4">
        <w:rPr>
          <w:rFonts w:ascii="Arial" w:hAnsi="Arial" w:cs="Arial"/>
          <w:sz w:val="24"/>
          <w:szCs w:val="24"/>
        </w:rPr>
        <w:t>Dichiarazione</w:t>
      </w:r>
      <w:r w:rsidRPr="00861DF4">
        <w:rPr>
          <w:rFonts w:ascii="Arial" w:hAnsi="Arial" w:cs="Arial"/>
          <w:spacing w:val="1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Aiuti</w:t>
      </w:r>
      <w:r w:rsidRPr="00861DF4">
        <w:rPr>
          <w:rFonts w:ascii="Arial" w:hAnsi="Arial" w:cs="Arial"/>
          <w:spacing w:val="-3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di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stato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e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misure</w:t>
      </w:r>
      <w:r w:rsidRPr="00861DF4">
        <w:rPr>
          <w:rFonts w:ascii="Arial" w:hAnsi="Arial" w:cs="Arial"/>
          <w:spacing w:val="1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pubbliche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di</w:t>
      </w:r>
      <w:r w:rsidRPr="00861DF4">
        <w:rPr>
          <w:rFonts w:ascii="Arial" w:hAnsi="Arial" w:cs="Arial"/>
          <w:spacing w:val="-4"/>
          <w:sz w:val="24"/>
          <w:szCs w:val="24"/>
        </w:rPr>
        <w:t xml:space="preserve"> </w:t>
      </w:r>
      <w:r w:rsidRPr="00861DF4">
        <w:rPr>
          <w:rFonts w:ascii="Arial" w:hAnsi="Arial" w:cs="Arial"/>
          <w:sz w:val="24"/>
          <w:szCs w:val="24"/>
        </w:rPr>
        <w:t>sostegno</w:t>
      </w:r>
    </w:p>
    <w:p w14:paraId="446A8698" w14:textId="77777777" w:rsidR="0083338F" w:rsidRPr="00FE1175" w:rsidRDefault="0083338F">
      <w:pPr>
        <w:pStyle w:val="Corpotesto"/>
        <w:spacing w:before="10"/>
        <w:rPr>
          <w:rFonts w:ascii="Arial" w:hAnsi="Arial" w:cs="Arial"/>
          <w:b/>
          <w:sz w:val="20"/>
          <w:szCs w:val="20"/>
        </w:rPr>
      </w:pPr>
    </w:p>
    <w:p w14:paraId="45BA5FD7" w14:textId="0ED5C64A" w:rsidR="0083338F" w:rsidRPr="007F589F" w:rsidRDefault="009E68E5">
      <w:pPr>
        <w:ind w:left="8"/>
        <w:jc w:val="center"/>
        <w:rPr>
          <w:rFonts w:ascii="Arial" w:hAnsi="Arial" w:cs="Arial"/>
          <w:b/>
          <w:sz w:val="21"/>
        </w:rPr>
      </w:pPr>
      <w:r w:rsidRPr="007F589F">
        <w:rPr>
          <w:rFonts w:ascii="Arial" w:hAnsi="Arial" w:cs="Arial"/>
          <w:b/>
          <w:sz w:val="21"/>
        </w:rPr>
        <w:t>Dichiarazione</w:t>
      </w:r>
      <w:r w:rsidRPr="007F589F">
        <w:rPr>
          <w:rFonts w:ascii="Arial" w:hAnsi="Arial" w:cs="Arial"/>
          <w:b/>
          <w:spacing w:val="-5"/>
          <w:sz w:val="21"/>
        </w:rPr>
        <w:t xml:space="preserve"> </w:t>
      </w:r>
      <w:r w:rsidRPr="007F589F">
        <w:rPr>
          <w:rFonts w:ascii="Arial" w:hAnsi="Arial" w:cs="Arial"/>
          <w:b/>
          <w:sz w:val="21"/>
        </w:rPr>
        <w:t>sostitutiva</w:t>
      </w:r>
    </w:p>
    <w:p w14:paraId="1638C4C4" w14:textId="47267FF3" w:rsidR="00E24C8F" w:rsidRPr="00DF2F22" w:rsidRDefault="00E24C8F" w:rsidP="00E24C8F">
      <w:pPr>
        <w:spacing w:before="1"/>
        <w:ind w:right="76"/>
        <w:jc w:val="center"/>
        <w:rPr>
          <w:rFonts w:ascii="Arial" w:hAnsi="Arial" w:cs="Arial"/>
          <w:sz w:val="20"/>
        </w:rPr>
      </w:pPr>
      <w:r w:rsidRPr="00DF2F22">
        <w:rPr>
          <w:rFonts w:ascii="Arial" w:hAnsi="Arial" w:cs="Arial"/>
          <w:sz w:val="20"/>
        </w:rPr>
        <w:t>(</w:t>
      </w:r>
      <w:r w:rsidR="003F036E" w:rsidRPr="00DF2F22">
        <w:rPr>
          <w:sz w:val="20"/>
          <w:szCs w:val="20"/>
        </w:rPr>
        <w:t>articoli</w:t>
      </w:r>
      <w:r w:rsidR="003F036E" w:rsidRPr="00DF2F22">
        <w:rPr>
          <w:spacing w:val="-1"/>
          <w:sz w:val="20"/>
          <w:szCs w:val="20"/>
        </w:rPr>
        <w:t xml:space="preserve"> </w:t>
      </w:r>
      <w:r w:rsidR="003F036E" w:rsidRPr="00DF2F22">
        <w:rPr>
          <w:sz w:val="20"/>
          <w:szCs w:val="20"/>
        </w:rPr>
        <w:t>46 e 47 del D.P.R.</w:t>
      </w:r>
      <w:r w:rsidR="003F036E" w:rsidRPr="00DF2F22">
        <w:rPr>
          <w:spacing w:val="1"/>
          <w:sz w:val="20"/>
          <w:szCs w:val="20"/>
        </w:rPr>
        <w:t xml:space="preserve"> n. </w:t>
      </w:r>
      <w:r w:rsidR="003F036E" w:rsidRPr="00DF2F22">
        <w:rPr>
          <w:sz w:val="20"/>
          <w:szCs w:val="20"/>
        </w:rPr>
        <w:t>445</w:t>
      </w:r>
      <w:r w:rsidR="003F036E" w:rsidRPr="00DF2F22">
        <w:rPr>
          <w:spacing w:val="1"/>
          <w:sz w:val="20"/>
          <w:szCs w:val="20"/>
        </w:rPr>
        <w:t xml:space="preserve"> </w:t>
      </w:r>
      <w:r w:rsidR="003F036E" w:rsidRPr="00DF2F22">
        <w:rPr>
          <w:sz w:val="20"/>
          <w:szCs w:val="20"/>
        </w:rPr>
        <w:t>del</w:t>
      </w:r>
      <w:r w:rsidR="003F036E" w:rsidRPr="00DF2F22">
        <w:rPr>
          <w:spacing w:val="-1"/>
          <w:sz w:val="20"/>
          <w:szCs w:val="20"/>
        </w:rPr>
        <w:t xml:space="preserve"> </w:t>
      </w:r>
      <w:r w:rsidR="003F036E" w:rsidRPr="00DF2F22">
        <w:rPr>
          <w:sz w:val="20"/>
          <w:szCs w:val="20"/>
        </w:rPr>
        <w:t>28</w:t>
      </w:r>
      <w:r w:rsidR="003F036E" w:rsidRPr="00DF2F22">
        <w:rPr>
          <w:spacing w:val="-2"/>
          <w:sz w:val="20"/>
          <w:szCs w:val="20"/>
        </w:rPr>
        <w:t xml:space="preserve"> </w:t>
      </w:r>
      <w:r w:rsidR="003F036E" w:rsidRPr="00DF2F22">
        <w:rPr>
          <w:sz w:val="20"/>
          <w:szCs w:val="20"/>
        </w:rPr>
        <w:t>dicembre 2000</w:t>
      </w:r>
      <w:r w:rsidRPr="00DF2F22">
        <w:rPr>
          <w:rFonts w:ascii="Arial" w:hAnsi="Arial" w:cs="Arial"/>
          <w:sz w:val="20"/>
        </w:rPr>
        <w:t>)</w:t>
      </w:r>
    </w:p>
    <w:p w14:paraId="66485A28" w14:textId="77777777" w:rsidR="0083338F" w:rsidRPr="007F589F" w:rsidRDefault="0083338F" w:rsidP="00E24C8F">
      <w:pPr>
        <w:pStyle w:val="Corpotesto"/>
        <w:jc w:val="center"/>
        <w:rPr>
          <w:rFonts w:ascii="Arial" w:hAnsi="Arial" w:cs="Arial"/>
          <w:sz w:val="22"/>
        </w:rPr>
      </w:pPr>
    </w:p>
    <w:p w14:paraId="00B7AC51" w14:textId="77777777" w:rsidR="0083338F" w:rsidRPr="007F589F" w:rsidRDefault="0083338F">
      <w:pPr>
        <w:pStyle w:val="Corpotesto"/>
        <w:spacing w:before="2"/>
        <w:rPr>
          <w:rFonts w:ascii="Arial" w:hAnsi="Arial" w:cs="Arial"/>
          <w:sz w:val="20"/>
        </w:rPr>
      </w:pPr>
    </w:p>
    <w:p w14:paraId="215A559A" w14:textId="77777777" w:rsidR="0083338F" w:rsidRPr="007D7581" w:rsidRDefault="009E68E5" w:rsidP="00861DF4">
      <w:pPr>
        <w:spacing w:line="236" w:lineRule="exact"/>
        <w:ind w:left="5094" w:firstLine="666"/>
        <w:rPr>
          <w:rFonts w:ascii="Arial" w:hAnsi="Arial" w:cs="Arial"/>
          <w:b/>
          <w:sz w:val="20"/>
          <w:szCs w:val="20"/>
        </w:rPr>
      </w:pPr>
      <w:r w:rsidRPr="007D7581">
        <w:rPr>
          <w:rFonts w:ascii="Arial" w:hAnsi="Arial" w:cs="Arial"/>
          <w:b/>
          <w:sz w:val="20"/>
          <w:szCs w:val="20"/>
        </w:rPr>
        <w:t>Regione</w:t>
      </w:r>
      <w:r w:rsidRPr="007D758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Lazio</w:t>
      </w:r>
    </w:p>
    <w:p w14:paraId="14341ED0" w14:textId="7BCD8506" w:rsidR="0083338F" w:rsidRPr="007D7581" w:rsidRDefault="009E68E5" w:rsidP="007D7581">
      <w:pPr>
        <w:spacing w:line="218" w:lineRule="exact"/>
        <w:ind w:left="5427" w:firstLine="333"/>
        <w:rPr>
          <w:rFonts w:ascii="Arial" w:hAnsi="Arial" w:cs="Arial"/>
          <w:b/>
          <w:sz w:val="20"/>
          <w:szCs w:val="20"/>
        </w:rPr>
      </w:pPr>
      <w:r w:rsidRPr="007D7581">
        <w:rPr>
          <w:rFonts w:ascii="Arial" w:hAnsi="Arial" w:cs="Arial"/>
          <w:b/>
          <w:sz w:val="20"/>
          <w:szCs w:val="20"/>
        </w:rPr>
        <w:t>Direzione</w:t>
      </w:r>
      <w:r w:rsidRPr="007D758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Regionale</w:t>
      </w:r>
      <w:r w:rsidRPr="007D758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Cultur</w:t>
      </w:r>
      <w:r w:rsidR="00372454" w:rsidRPr="007D7581">
        <w:rPr>
          <w:rFonts w:ascii="Arial" w:hAnsi="Arial" w:cs="Arial"/>
          <w:b/>
          <w:sz w:val="20"/>
          <w:szCs w:val="20"/>
        </w:rPr>
        <w:t xml:space="preserve">a </w:t>
      </w:r>
      <w:r w:rsidRPr="007D7581">
        <w:rPr>
          <w:rFonts w:ascii="Arial" w:hAnsi="Arial" w:cs="Arial"/>
          <w:b/>
          <w:sz w:val="20"/>
          <w:szCs w:val="20"/>
        </w:rPr>
        <w:t>e</w:t>
      </w:r>
      <w:r w:rsidRPr="007D758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Lazio</w:t>
      </w:r>
      <w:r w:rsidRPr="007D758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Creativo</w:t>
      </w:r>
    </w:p>
    <w:p w14:paraId="2E8ED590" w14:textId="77777777" w:rsidR="0083338F" w:rsidRPr="007D7581" w:rsidRDefault="009E68E5" w:rsidP="00861DF4">
      <w:pPr>
        <w:spacing w:before="25"/>
        <w:ind w:left="5095" w:firstLine="665"/>
        <w:rPr>
          <w:rFonts w:ascii="Arial" w:hAnsi="Arial" w:cs="Arial"/>
          <w:b/>
          <w:sz w:val="20"/>
          <w:szCs w:val="20"/>
        </w:rPr>
      </w:pPr>
      <w:r w:rsidRPr="007D7581">
        <w:rPr>
          <w:rFonts w:ascii="Arial" w:hAnsi="Arial" w:cs="Arial"/>
          <w:b/>
          <w:sz w:val="20"/>
          <w:szCs w:val="20"/>
        </w:rPr>
        <w:t>Area</w:t>
      </w:r>
      <w:r w:rsidRPr="007D7581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Arti figurative,</w:t>
      </w:r>
      <w:r w:rsidRPr="007D7581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Cinema</w:t>
      </w:r>
      <w:r w:rsidRPr="007D758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e</w:t>
      </w:r>
      <w:r w:rsidRPr="007D7581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D7581">
        <w:rPr>
          <w:rFonts w:ascii="Arial" w:hAnsi="Arial" w:cs="Arial"/>
          <w:b/>
          <w:sz w:val="20"/>
          <w:szCs w:val="20"/>
        </w:rPr>
        <w:t>Audiovisivo</w:t>
      </w:r>
    </w:p>
    <w:p w14:paraId="5FF242F0" w14:textId="77777777" w:rsidR="0083338F" w:rsidRDefault="0083338F">
      <w:pPr>
        <w:pStyle w:val="Corpotesto"/>
        <w:rPr>
          <w:rFonts w:ascii="Arial"/>
          <w:b/>
          <w:sz w:val="20"/>
        </w:rPr>
      </w:pPr>
    </w:p>
    <w:p w14:paraId="6BFEE2ED" w14:textId="77777777" w:rsidR="0083338F" w:rsidRDefault="0083338F">
      <w:pPr>
        <w:pStyle w:val="Corpotesto"/>
        <w:spacing w:before="8"/>
        <w:rPr>
          <w:rFonts w:ascii="Arial"/>
          <w:b/>
          <w:sz w:val="18"/>
        </w:rPr>
      </w:pPr>
    </w:p>
    <w:p w14:paraId="2C5493F6" w14:textId="1961DCE2" w:rsidR="0083338F" w:rsidRDefault="009E68E5">
      <w:pPr>
        <w:pStyle w:val="Corpotesto"/>
        <w:spacing w:line="422" w:lineRule="auto"/>
        <w:ind w:left="102" w:right="715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10AF9ED1" wp14:editId="024F633E">
                <wp:simplePos x="0" y="0"/>
                <wp:positionH relativeFrom="page">
                  <wp:posOffset>1687830</wp:posOffset>
                </wp:positionH>
                <wp:positionV relativeFrom="paragraph">
                  <wp:posOffset>485775</wp:posOffset>
                </wp:positionV>
                <wp:extent cx="5214620" cy="22098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4620" cy="220980"/>
                          <a:chOff x="2658" y="765"/>
                          <a:chExt cx="8212" cy="348"/>
                        </a:xfrm>
                      </wpg:grpSpPr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06" y="764"/>
                            <a:ext cx="5164" cy="348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CEA0A" w14:textId="3E4BA7B0" w:rsidR="0083338F" w:rsidRDefault="0083338F">
                              <w:pPr>
                                <w:spacing w:before="44"/>
                                <w:ind w:left="1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50" y="764"/>
                            <a:ext cx="115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DAAA1" w14:textId="77777777" w:rsidR="0083338F" w:rsidRDefault="009E68E5">
                              <w:pPr>
                                <w:spacing w:before="85"/>
                                <w:ind w:left="5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residente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58" y="764"/>
                            <a:ext cx="1892" cy="348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B34E8" w14:textId="2C06F4D1" w:rsidR="0083338F" w:rsidRDefault="0083338F">
                              <w:pPr>
                                <w:spacing w:before="44"/>
                                <w:ind w:left="1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F9ED1" id="Group 18" o:spid="_x0000_s1026" style="position:absolute;left:0;text-align:left;margin-left:132.9pt;margin-top:38.25pt;width:410.6pt;height:17.4pt;z-index:-15851008;mso-position-horizontal-relative:page" coordorigin="2658,765" coordsize="8212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5706;top:764;width:516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" fillcolor="#ededed" stroked="f">
                  <v:textbox inset="0,0,0,0">
                    <w:txbxContent>
                      <w:p w14:paraId="758CEA0A" w14:textId="3E4BA7B0" w:rsidR="0083338F" w:rsidRDefault="0083338F">
                        <w:pPr>
                          <w:spacing w:before="44"/>
                          <w:ind w:left="18"/>
                        </w:pPr>
                      </w:p>
                    </w:txbxContent>
                  </v:textbox>
                </v:shape>
                <v:shape id="Text Box 20" o:spid="_x0000_s1028" type="#_x0000_t202" style="position:absolute;left:4550;top:764;width:115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FCDAAA1" w14:textId="77777777" w:rsidR="0083338F" w:rsidRDefault="009E68E5">
                        <w:pPr>
                          <w:spacing w:before="85"/>
                          <w:ind w:left="5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residente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9" o:spid="_x0000_s1029" type="#_x0000_t202" style="position:absolute;left:2658;top:764;width:18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" fillcolor="#ededed" stroked="f">
                  <v:textbox inset="0,0,0,0">
                    <w:txbxContent>
                      <w:p w14:paraId="7C5B34E8" w14:textId="2C06F4D1" w:rsidR="0083338F" w:rsidRDefault="0083338F">
                        <w:pPr>
                          <w:spacing w:before="44"/>
                          <w:ind w:left="18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3C6C8182" wp14:editId="0F28AA27">
                <wp:simplePos x="0" y="0"/>
                <wp:positionH relativeFrom="page">
                  <wp:posOffset>746760</wp:posOffset>
                </wp:positionH>
                <wp:positionV relativeFrom="paragraph">
                  <wp:posOffset>227330</wp:posOffset>
                </wp:positionV>
                <wp:extent cx="6155690" cy="20891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08915"/>
                          <a:chOff x="1176" y="357"/>
                          <a:chExt cx="9694" cy="329"/>
                        </a:xfrm>
                      </wpg:grpSpPr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4" y="357"/>
                            <a:ext cx="606" cy="32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E7E71" w14:textId="24723030" w:rsidR="0083338F" w:rsidRDefault="0083338F">
                              <w:pPr>
                                <w:spacing w:before="25"/>
                                <w:ind w:left="17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357"/>
                            <a:ext cx="66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B038E" w14:textId="77777777" w:rsidR="0083338F" w:rsidRDefault="009E68E5">
                              <w:pPr>
                                <w:spacing w:before="68"/>
                                <w:ind w:left="11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68" y="357"/>
                            <a:ext cx="4932" cy="32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CDFA8" w14:textId="0933D4AA" w:rsidR="0083338F" w:rsidRDefault="0083338F">
                              <w:pPr>
                                <w:spacing w:before="25"/>
                                <w:ind w:left="1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357"/>
                            <a:ext cx="69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98D1F" w14:textId="77777777" w:rsidR="0083338F" w:rsidRDefault="009E68E5">
                              <w:pPr>
                                <w:spacing w:before="68"/>
                                <w:ind w:left="5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357"/>
                            <a:ext cx="2794" cy="32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78395" w14:textId="26F7BDA9" w:rsidR="0083338F" w:rsidRDefault="0083338F">
                              <w:pPr>
                                <w:spacing w:before="25"/>
                                <w:ind w:left="1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8182" id="Group 12" o:spid="_x0000_s1030" style="position:absolute;left:0;text-align:left;margin-left:58.8pt;margin-top:17.9pt;width:484.7pt;height:16.45pt;z-index:-15850496;mso-position-horizontal-relative:page" coordorigin="1176,357" coordsize="969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">
                <v:shape id="Text Box 17" o:spid="_x0000_s1031" type="#_x0000_t202" style="position:absolute;left:10264;top:357;width:6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" fillcolor="#ededed" stroked="f">
                  <v:textbox inset="0,0,0,0">
                    <w:txbxContent>
                      <w:p w14:paraId="58FE7E71" w14:textId="24723030" w:rsidR="0083338F" w:rsidRDefault="0083338F">
                        <w:pPr>
                          <w:spacing w:before="25"/>
                          <w:ind w:left="17"/>
                        </w:pPr>
                      </w:p>
                    </w:txbxContent>
                  </v:textbox>
                </v:shape>
                <v:shape id="Text Box 16" o:spid="_x0000_s1032" type="#_x0000_t202" style="position:absolute;left:9600;top:357;width:66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99B038E" w14:textId="77777777" w:rsidR="0083338F" w:rsidRDefault="009E68E5">
                        <w:pPr>
                          <w:spacing w:before="68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Prov.</w:t>
                        </w:r>
                      </w:p>
                    </w:txbxContent>
                  </v:textbox>
                </v:shape>
                <v:shape id="Text Box 15" o:spid="_x0000_s1033" type="#_x0000_t202" style="position:absolute;left:4668;top:357;width:493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" fillcolor="#ededed" stroked="f">
                  <v:textbox inset="0,0,0,0">
                    <w:txbxContent>
                      <w:p w14:paraId="604CDFA8" w14:textId="0933D4AA" w:rsidR="0083338F" w:rsidRDefault="0083338F">
                        <w:pPr>
                          <w:spacing w:before="25"/>
                          <w:ind w:left="18"/>
                        </w:pPr>
                      </w:p>
                    </w:txbxContent>
                  </v:textbox>
                </v:shape>
                <v:shape id="Text Box 14" o:spid="_x0000_s1034" type="#_x0000_t202" style="position:absolute;left:3970;top:357;width:69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CA98D1F" w14:textId="77777777" w:rsidR="0083338F" w:rsidRDefault="009E68E5">
                        <w:pPr>
                          <w:spacing w:before="68"/>
                          <w:ind w:left="5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nato/a</w:t>
                        </w:r>
                      </w:p>
                    </w:txbxContent>
                  </v:textbox>
                </v:shape>
                <v:shape id="Text Box 13" o:spid="_x0000_s1035" type="#_x0000_t202" style="position:absolute;left:1176;top:357;width:279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" fillcolor="#ededed" stroked="f">
                  <v:textbox inset="0,0,0,0">
                    <w:txbxContent>
                      <w:p w14:paraId="29F78395" w14:textId="26F7BDA9" w:rsidR="0083338F" w:rsidRDefault="0083338F">
                        <w:pPr>
                          <w:spacing w:before="25"/>
                          <w:ind w:left="18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9B119F1" wp14:editId="41B1E39E">
                <wp:simplePos x="0" y="0"/>
                <wp:positionH relativeFrom="page">
                  <wp:posOffset>2651760</wp:posOffset>
                </wp:positionH>
                <wp:positionV relativeFrom="paragraph">
                  <wp:posOffset>-53975</wp:posOffset>
                </wp:positionV>
                <wp:extent cx="4250690" cy="23304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23304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5B575" w14:textId="16752421" w:rsidR="0083338F" w:rsidRDefault="0083338F">
                            <w:pPr>
                              <w:spacing w:before="44"/>
                              <w:ind w:left="1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19F1" id="Text Box 11" o:spid="_x0000_s1036" type="#_x0000_t202" style="position:absolute;left:0;text-align:left;margin-left:208.8pt;margin-top:-4.25pt;width:334.7pt;height:18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" fillcolor="#ededed" stroked="f">
                <v:textbox inset="0,0,0,0">
                  <w:txbxContent>
                    <w:p w14:paraId="1B35B575" w14:textId="16752421" w:rsidR="0083338F" w:rsidRDefault="0083338F">
                      <w:pPr>
                        <w:spacing w:before="44"/>
                        <w:ind w:left="1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cognome)</w:t>
      </w:r>
      <w:r>
        <w:rPr>
          <w:spacing w:val="-56"/>
        </w:rPr>
        <w:t xml:space="preserve"> </w:t>
      </w:r>
      <w:r>
        <w:t>C.F.</w:t>
      </w:r>
    </w:p>
    <w:p w14:paraId="43BD1391" w14:textId="437A1A31" w:rsidR="0083338F" w:rsidRDefault="009E68E5">
      <w:pPr>
        <w:pStyle w:val="Corpotesto"/>
        <w:ind w:left="101"/>
      </w:pPr>
      <w:r>
        <w:t>nato/a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(gg</w:t>
      </w:r>
      <w:r w:rsidR="0011346B">
        <w:t>/</w:t>
      </w:r>
      <w:r>
        <w:t>mm/aa)</w:t>
      </w:r>
    </w:p>
    <w:p w14:paraId="47A47B4A" w14:textId="04835D6C" w:rsidR="0083338F" w:rsidRDefault="009E68E5">
      <w:pPr>
        <w:tabs>
          <w:tab w:val="left" w:pos="1245"/>
          <w:tab w:val="left" w:pos="9669"/>
        </w:tabs>
        <w:spacing w:before="145"/>
        <w:ind w:left="101"/>
        <w:rPr>
          <w:sz w:val="21"/>
        </w:rPr>
      </w:pPr>
      <w:r>
        <w:rPr>
          <w:sz w:val="21"/>
        </w:rPr>
        <w:t>Prov.</w:t>
      </w:r>
      <w:r>
        <w:rPr>
          <w:position w:val="3"/>
          <w:shd w:val="clear" w:color="auto" w:fill="EDEDED"/>
        </w:rPr>
        <w:tab/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via/piazza</w:t>
      </w:r>
      <w:r>
        <w:rPr>
          <w:position w:val="3"/>
          <w:shd w:val="clear" w:color="auto" w:fill="EDEDED"/>
        </w:rPr>
        <w:tab/>
      </w:r>
      <w:r>
        <w:rPr>
          <w:sz w:val="21"/>
        </w:rPr>
        <w:t>in</w:t>
      </w:r>
    </w:p>
    <w:p w14:paraId="0C1AA904" w14:textId="4AA95AE8" w:rsidR="0083338F" w:rsidRDefault="009E68E5" w:rsidP="00936047">
      <w:pPr>
        <w:tabs>
          <w:tab w:val="left" w:pos="8109"/>
          <w:tab w:val="left" w:pos="10285"/>
        </w:tabs>
        <w:spacing w:before="143" w:line="374" w:lineRule="auto"/>
        <w:ind w:left="101" w:right="372"/>
        <w:jc w:val="both"/>
      </w:pPr>
      <w:r>
        <w:rPr>
          <w:sz w:val="21"/>
        </w:rPr>
        <w:t>qualità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(carica</w:t>
      </w:r>
      <w:r>
        <w:rPr>
          <w:spacing w:val="-3"/>
          <w:sz w:val="21"/>
        </w:rPr>
        <w:t xml:space="preserve"> </w:t>
      </w:r>
      <w:r>
        <w:rPr>
          <w:sz w:val="21"/>
        </w:rPr>
        <w:t>ricoperta)</w:t>
      </w:r>
      <w:r>
        <w:rPr>
          <w:position w:val="3"/>
          <w:shd w:val="clear" w:color="auto" w:fill="EDEDED"/>
        </w:rPr>
        <w:tab/>
      </w:r>
      <w:r w:rsidR="00BD6AAD">
        <w:rPr>
          <w:position w:val="3"/>
          <w:shd w:val="clear" w:color="auto" w:fill="EDEDED"/>
        </w:rPr>
        <w:t xml:space="preserve">                      </w:t>
      </w:r>
      <w:r w:rsidR="00BD6AAD">
        <w:rPr>
          <w:sz w:val="21"/>
        </w:rPr>
        <w:t xml:space="preserve"> e legale rappresentante </w:t>
      </w:r>
      <w:r>
        <w:rPr>
          <w:sz w:val="21"/>
        </w:rPr>
        <w:t>dell’impresa (indicare</w:t>
      </w:r>
      <w:r>
        <w:rPr>
          <w:spacing w:val="1"/>
          <w:sz w:val="21"/>
        </w:rPr>
        <w:t xml:space="preserve"> </w:t>
      </w:r>
      <w:r>
        <w:rPr>
          <w:position w:val="-2"/>
          <w:sz w:val="21"/>
        </w:rPr>
        <w:t>la</w:t>
      </w:r>
      <w:r>
        <w:rPr>
          <w:spacing w:val="-6"/>
          <w:position w:val="-2"/>
          <w:sz w:val="21"/>
        </w:rPr>
        <w:t xml:space="preserve"> </w:t>
      </w:r>
      <w:r>
        <w:rPr>
          <w:position w:val="-2"/>
          <w:sz w:val="21"/>
        </w:rPr>
        <w:t>denominazione)</w:t>
      </w:r>
      <w:r>
        <w:rPr>
          <w:shd w:val="clear" w:color="auto" w:fill="EDEDED"/>
        </w:rPr>
        <w:tab/>
      </w:r>
      <w:r>
        <w:rPr>
          <w:shd w:val="clear" w:color="auto" w:fill="EDEDED"/>
        </w:rPr>
        <w:tab/>
      </w:r>
    </w:p>
    <w:p w14:paraId="5743BBA4" w14:textId="78ACEAFC" w:rsidR="00704891" w:rsidRDefault="009E68E5">
      <w:pPr>
        <w:tabs>
          <w:tab w:val="left" w:pos="3293"/>
          <w:tab w:val="left" w:pos="10239"/>
        </w:tabs>
        <w:spacing w:before="5"/>
        <w:ind w:left="101"/>
        <w:rPr>
          <w:sz w:val="21"/>
        </w:rPr>
      </w:pPr>
      <w:r>
        <w:rPr>
          <w:sz w:val="21"/>
        </w:rPr>
        <w:t>C.F.</w:t>
      </w:r>
      <w:r>
        <w:rPr>
          <w:position w:val="3"/>
          <w:shd w:val="clear" w:color="auto" w:fill="EDEDED"/>
        </w:rPr>
        <w:tab/>
      </w:r>
      <w:r w:rsidR="00462BE2">
        <w:rPr>
          <w:position w:val="3"/>
          <w:shd w:val="clear" w:color="auto" w:fill="EDEDED"/>
        </w:rPr>
        <w:t xml:space="preserve">                    </w:t>
      </w:r>
      <w:proofErr w:type="spellStart"/>
      <w:r w:rsidR="001E62B9">
        <w:rPr>
          <w:sz w:val="21"/>
        </w:rPr>
        <w:t>P.Iva</w:t>
      </w:r>
      <w:proofErr w:type="spellEnd"/>
      <w:r w:rsidR="001E62B9">
        <w:rPr>
          <w:sz w:val="21"/>
        </w:rPr>
        <w:t xml:space="preserve"> </w:t>
      </w:r>
      <w:r w:rsidR="00462BE2">
        <w:rPr>
          <w:position w:val="3"/>
          <w:shd w:val="clear" w:color="auto" w:fill="EDEDED"/>
        </w:rPr>
        <w:tab/>
      </w:r>
    </w:p>
    <w:p w14:paraId="0F628F15" w14:textId="77777777" w:rsidR="00704891" w:rsidRDefault="00704891">
      <w:pPr>
        <w:tabs>
          <w:tab w:val="left" w:pos="3293"/>
          <w:tab w:val="left" w:pos="10239"/>
        </w:tabs>
        <w:spacing w:before="5"/>
        <w:ind w:left="101"/>
        <w:rPr>
          <w:sz w:val="21"/>
        </w:rPr>
      </w:pPr>
    </w:p>
    <w:p w14:paraId="75D2BDD7" w14:textId="33FD7EBC" w:rsidR="0083338F" w:rsidRDefault="001E62B9">
      <w:pPr>
        <w:tabs>
          <w:tab w:val="left" w:pos="3293"/>
          <w:tab w:val="left" w:pos="10239"/>
        </w:tabs>
        <w:spacing w:before="5"/>
        <w:ind w:left="101"/>
      </w:pPr>
      <w:r>
        <w:rPr>
          <w:sz w:val="21"/>
        </w:rPr>
        <w:t>a</w:t>
      </w:r>
      <w:r w:rsidR="009E68E5">
        <w:rPr>
          <w:sz w:val="21"/>
        </w:rPr>
        <w:t>vente</w:t>
      </w:r>
      <w:r w:rsidR="009E68E5">
        <w:rPr>
          <w:spacing w:val="-2"/>
          <w:sz w:val="21"/>
        </w:rPr>
        <w:t xml:space="preserve"> </w:t>
      </w:r>
      <w:r w:rsidR="009E68E5">
        <w:rPr>
          <w:sz w:val="21"/>
        </w:rPr>
        <w:t>la</w:t>
      </w:r>
      <w:r w:rsidR="009E68E5">
        <w:rPr>
          <w:spacing w:val="-1"/>
          <w:sz w:val="21"/>
        </w:rPr>
        <w:t xml:space="preserve"> </w:t>
      </w:r>
      <w:r w:rsidR="009E68E5">
        <w:rPr>
          <w:sz w:val="21"/>
        </w:rPr>
        <w:t>sede</w:t>
      </w:r>
      <w:r w:rsidR="009E68E5">
        <w:rPr>
          <w:spacing w:val="-2"/>
          <w:sz w:val="21"/>
        </w:rPr>
        <w:t xml:space="preserve"> </w:t>
      </w:r>
      <w:r w:rsidR="009E68E5">
        <w:rPr>
          <w:sz w:val="21"/>
        </w:rPr>
        <w:t>in</w:t>
      </w:r>
      <w:r w:rsidR="009E68E5">
        <w:rPr>
          <w:position w:val="3"/>
          <w:shd w:val="clear" w:color="auto" w:fill="EDEDED"/>
        </w:rPr>
        <w:tab/>
      </w:r>
      <w:r w:rsidR="00462BE2">
        <w:rPr>
          <w:position w:val="3"/>
          <w:shd w:val="clear" w:color="auto" w:fill="EDEDED"/>
        </w:rPr>
        <w:t xml:space="preserve">                                                               </w:t>
      </w:r>
    </w:p>
    <w:p w14:paraId="30C9D492" w14:textId="1EB76A81" w:rsidR="0083338F" w:rsidRDefault="009E68E5">
      <w:pPr>
        <w:tabs>
          <w:tab w:val="left" w:pos="1465"/>
          <w:tab w:val="left" w:pos="10285"/>
        </w:tabs>
        <w:spacing w:before="142"/>
        <w:ind w:left="101"/>
      </w:pPr>
      <w:r>
        <w:rPr>
          <w:position w:val="-2"/>
          <w:sz w:val="21"/>
        </w:rPr>
        <w:t>Prov.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di</w:t>
      </w:r>
      <w:r>
        <w:rPr>
          <w:shd w:val="clear" w:color="auto" w:fill="EDEDED"/>
        </w:rPr>
        <w:tab/>
      </w:r>
      <w:r>
        <w:rPr>
          <w:position w:val="-2"/>
          <w:sz w:val="21"/>
        </w:rPr>
        <w:t>via/piazza</w:t>
      </w:r>
      <w:r>
        <w:rPr>
          <w:shd w:val="clear" w:color="auto" w:fill="EDEDED"/>
        </w:rPr>
        <w:tab/>
      </w:r>
    </w:p>
    <w:p w14:paraId="49ECBB6E" w14:textId="00F5604E" w:rsidR="0083338F" w:rsidRPr="00B02AD4" w:rsidRDefault="0083338F">
      <w:pPr>
        <w:pStyle w:val="Corpotesto"/>
        <w:spacing w:before="3"/>
        <w:rPr>
          <w:sz w:val="16"/>
          <w:szCs w:val="16"/>
        </w:rPr>
      </w:pPr>
    </w:p>
    <w:p w14:paraId="6A6F3829" w14:textId="77777777" w:rsidR="00356E9D" w:rsidRPr="00732C24" w:rsidRDefault="00356E9D" w:rsidP="00356E9D">
      <w:pPr>
        <w:spacing w:before="57"/>
        <w:ind w:left="142" w:firstLine="16"/>
        <w:jc w:val="both"/>
        <w:rPr>
          <w:rFonts w:ascii="Arial" w:hAnsi="Arial"/>
          <w:b/>
          <w:sz w:val="20"/>
          <w:szCs w:val="20"/>
        </w:rPr>
      </w:pPr>
      <w:r w:rsidRPr="00732C24">
        <w:rPr>
          <w:rFonts w:ascii="Arial" w:hAnsi="Arial"/>
          <w:b/>
          <w:sz w:val="20"/>
          <w:szCs w:val="20"/>
        </w:rPr>
        <w:t>ai</w:t>
      </w:r>
      <w:r w:rsidRPr="00732C2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sensi</w:t>
      </w:r>
      <w:r w:rsidRPr="00732C2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degli</w:t>
      </w:r>
      <w:r w:rsidRPr="00732C24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artt.</w:t>
      </w:r>
      <w:r w:rsidRPr="00732C24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46</w:t>
      </w:r>
      <w:r w:rsidRPr="00732C24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e</w:t>
      </w:r>
      <w:r w:rsidRPr="00732C24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47</w:t>
      </w:r>
      <w:r w:rsidRPr="00732C2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del</w:t>
      </w:r>
      <w:r w:rsidRPr="00732C2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D.P.R.</w:t>
      </w:r>
      <w:r w:rsidRPr="00732C24">
        <w:rPr>
          <w:rFonts w:ascii="Arial" w:hAnsi="Arial"/>
          <w:b/>
          <w:spacing w:val="-5"/>
          <w:sz w:val="20"/>
          <w:szCs w:val="20"/>
        </w:rPr>
        <w:t xml:space="preserve"> n. </w:t>
      </w:r>
      <w:r w:rsidRPr="00732C24">
        <w:rPr>
          <w:rFonts w:ascii="Arial" w:hAnsi="Arial"/>
          <w:b/>
          <w:sz w:val="20"/>
          <w:szCs w:val="20"/>
        </w:rPr>
        <w:t>445</w:t>
      </w:r>
      <w:r w:rsidRPr="00732C2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del</w:t>
      </w:r>
      <w:r w:rsidRPr="00732C2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28/12/2000,</w:t>
      </w:r>
      <w:r w:rsidRPr="00732C2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consapevole</w:t>
      </w:r>
      <w:r w:rsidRPr="00732C24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delle</w:t>
      </w:r>
      <w:r w:rsidRPr="00732C24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sanzioni</w:t>
      </w:r>
      <w:r w:rsidRPr="00732C24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penali,</w:t>
      </w:r>
      <w:r w:rsidRPr="00732C2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 xml:space="preserve">nel </w:t>
      </w:r>
      <w:r w:rsidRPr="00732C24">
        <w:rPr>
          <w:rFonts w:ascii="Arial" w:hAnsi="Arial"/>
          <w:b/>
          <w:spacing w:val="-55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caso</w:t>
      </w:r>
      <w:r w:rsidRPr="00732C24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di</w:t>
      </w:r>
      <w:r w:rsidRPr="00732C24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dichiarazioni</w:t>
      </w:r>
      <w:r w:rsidRPr="00732C24">
        <w:rPr>
          <w:rFonts w:ascii="Arial" w:hAnsi="Arial"/>
          <w:b/>
          <w:spacing w:val="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non</w:t>
      </w:r>
      <w:r w:rsidRPr="00732C24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veritiere</w:t>
      </w:r>
      <w:r w:rsidRPr="00732C2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e</w:t>
      </w:r>
      <w:r w:rsidRPr="00732C2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falsità negli atti,</w:t>
      </w:r>
      <w:r w:rsidRPr="00732C24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richiamate</w:t>
      </w:r>
      <w:r w:rsidRPr="00732C2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dall’art.</w:t>
      </w:r>
      <w:r w:rsidRPr="00732C24">
        <w:rPr>
          <w:rFonts w:ascii="Arial" w:hAnsi="Arial"/>
          <w:b/>
          <w:spacing w:val="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 xml:space="preserve">76 </w:t>
      </w:r>
      <w:r w:rsidRPr="00356E9D">
        <w:rPr>
          <w:rFonts w:ascii="Arial" w:hAnsi="Arial"/>
          <w:b/>
          <w:sz w:val="20"/>
          <w:szCs w:val="20"/>
        </w:rPr>
        <w:t xml:space="preserve">e della conseguente decadenza </w:t>
      </w:r>
      <w:r w:rsidRPr="00356E9D">
        <w:rPr>
          <w:rFonts w:ascii="Arial" w:hAnsi="Arial"/>
          <w:b/>
          <w:spacing w:val="-53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dai benefici eventualmente conseguiti ai sensi dell’art. 75 del medesimo decreto, sotto la</w:t>
      </w:r>
      <w:r w:rsidRPr="00732C24">
        <w:rPr>
          <w:rFonts w:ascii="Arial" w:hAnsi="Arial"/>
          <w:b/>
          <w:spacing w:val="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propria</w:t>
      </w:r>
      <w:r w:rsidRPr="00732C24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732C24">
        <w:rPr>
          <w:rFonts w:ascii="Arial" w:hAnsi="Arial"/>
          <w:b/>
          <w:sz w:val="20"/>
          <w:szCs w:val="20"/>
        </w:rPr>
        <w:t>responsabilità</w:t>
      </w:r>
    </w:p>
    <w:p w14:paraId="607C4323" w14:textId="77777777" w:rsidR="00356E9D" w:rsidRPr="00B02AD4" w:rsidRDefault="00356E9D">
      <w:pPr>
        <w:pStyle w:val="Corpotesto"/>
        <w:spacing w:before="3"/>
        <w:rPr>
          <w:sz w:val="16"/>
          <w:szCs w:val="16"/>
        </w:rPr>
      </w:pPr>
    </w:p>
    <w:p w14:paraId="19DF555D" w14:textId="1A4BA0BB" w:rsidR="0083338F" w:rsidRDefault="009E68E5">
      <w:pPr>
        <w:spacing w:before="93"/>
        <w:ind w:left="8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</w:t>
      </w:r>
    </w:p>
    <w:p w14:paraId="6261DFED" w14:textId="77777777" w:rsidR="00B02AD4" w:rsidRPr="00B02AD4" w:rsidRDefault="00B02AD4">
      <w:pPr>
        <w:spacing w:before="93"/>
        <w:ind w:left="8"/>
        <w:jc w:val="center"/>
        <w:rPr>
          <w:rFonts w:ascii="Arial"/>
          <w:b/>
          <w:sz w:val="16"/>
          <w:szCs w:val="16"/>
        </w:rPr>
      </w:pPr>
    </w:p>
    <w:p w14:paraId="6F21F86A" w14:textId="2F3D013F" w:rsidR="0083338F" w:rsidRDefault="008A0A80">
      <w:pPr>
        <w:pStyle w:val="Corpotesto"/>
        <w:spacing w:before="170" w:line="338" w:lineRule="auto"/>
        <w:ind w:left="415" w:right="605"/>
      </w:pPr>
      <w:r>
        <w:rPr>
          <w:noProof/>
          <w:lang w:eastAsia="it-IT"/>
        </w:rPr>
        <w:drawing>
          <wp:anchor distT="0" distB="0" distL="114300" distR="114300" simplePos="0" relativeHeight="15730176" behindDoc="0" locked="0" layoutInCell="1" allowOverlap="1" wp14:anchorId="5265A926" wp14:editId="34332B34">
            <wp:simplePos x="0" y="0"/>
            <wp:positionH relativeFrom="column">
              <wp:posOffset>72465</wp:posOffset>
            </wp:positionH>
            <wp:positionV relativeFrom="paragraph">
              <wp:posOffset>75005</wp:posOffset>
            </wp:positionV>
            <wp:extent cx="182880" cy="181610"/>
            <wp:effectExtent l="0" t="0" r="7620" b="889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E68E5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5F09386D" wp14:editId="147B6CC1">
                <wp:simplePos x="0" y="0"/>
                <wp:positionH relativeFrom="page">
                  <wp:posOffset>457200</wp:posOffset>
                </wp:positionH>
                <wp:positionV relativeFrom="paragraph">
                  <wp:posOffset>309880</wp:posOffset>
                </wp:positionV>
                <wp:extent cx="5361940" cy="46672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940" cy="466725"/>
                          <a:chOff x="720" y="488"/>
                          <a:chExt cx="8444" cy="73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" y="487"/>
                            <a:ext cx="28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786"/>
                            <a:ext cx="8444" cy="436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9DC6B5F" id="Group 5" o:spid="_x0000_s1026" style="position:absolute;margin-left:36pt;margin-top:24.4pt;width:422.2pt;height:36.75pt;z-index:-15851520;mso-position-horizontal-relative:page" coordorigin="720,488" coordsize="8444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33;top:487;width:28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">
                  <v:imagedata r:id="rId5" o:title=""/>
                </v:shape>
                <v:rect id="Rectangle 6" o:spid="_x0000_s1028" style="position:absolute;left:720;top:786;width:8444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" fillcolor="#ededed" stroked="f"/>
                <w10:wrap anchorx="page"/>
              </v:group>
            </w:pict>
          </mc:Fallback>
        </mc:AlternateContent>
      </w:r>
      <w:r w:rsidR="009E68E5">
        <w:t>di</w:t>
      </w:r>
      <w:r w:rsidR="009E68E5">
        <w:rPr>
          <w:spacing w:val="-3"/>
        </w:rPr>
        <w:t xml:space="preserve"> </w:t>
      </w:r>
      <w:r w:rsidR="009E68E5">
        <w:rPr>
          <w:rFonts w:ascii="Arial" w:hAnsi="Arial"/>
          <w:b/>
        </w:rPr>
        <w:t>NON</w:t>
      </w:r>
      <w:r w:rsidR="009E68E5">
        <w:rPr>
          <w:rFonts w:ascii="Arial" w:hAnsi="Arial"/>
          <w:b/>
          <w:spacing w:val="-3"/>
        </w:rPr>
        <w:t xml:space="preserve"> </w:t>
      </w:r>
      <w:r w:rsidR="009E68E5">
        <w:t>avere</w:t>
      </w:r>
      <w:r w:rsidR="009E68E5">
        <w:rPr>
          <w:spacing w:val="-3"/>
        </w:rPr>
        <w:t xml:space="preserve"> </w:t>
      </w:r>
      <w:r w:rsidR="009E68E5">
        <w:t>richiesto</w:t>
      </w:r>
      <w:r w:rsidR="009E68E5">
        <w:rPr>
          <w:spacing w:val="-1"/>
        </w:rPr>
        <w:t xml:space="preserve"> </w:t>
      </w:r>
      <w:r w:rsidR="009E68E5">
        <w:t>altri</w:t>
      </w:r>
      <w:r w:rsidR="009E68E5">
        <w:rPr>
          <w:spacing w:val="-4"/>
        </w:rPr>
        <w:t xml:space="preserve"> </w:t>
      </w:r>
      <w:r w:rsidR="009E68E5">
        <w:t>aiuti</w:t>
      </w:r>
      <w:r w:rsidR="009E68E5">
        <w:rPr>
          <w:spacing w:val="-1"/>
        </w:rPr>
        <w:t xml:space="preserve"> </w:t>
      </w:r>
      <w:r w:rsidR="009E68E5">
        <w:t>di</w:t>
      </w:r>
      <w:r w:rsidR="009E68E5">
        <w:rPr>
          <w:spacing w:val="-3"/>
        </w:rPr>
        <w:t xml:space="preserve"> </w:t>
      </w:r>
      <w:r w:rsidR="009E68E5">
        <w:t>stato</w:t>
      </w:r>
      <w:r w:rsidR="009E68E5">
        <w:rPr>
          <w:spacing w:val="-2"/>
        </w:rPr>
        <w:t xml:space="preserve"> </w:t>
      </w:r>
      <w:r w:rsidR="009E68E5">
        <w:t>e</w:t>
      </w:r>
      <w:r w:rsidR="009E68E5">
        <w:rPr>
          <w:spacing w:val="-5"/>
        </w:rPr>
        <w:t xml:space="preserve"> </w:t>
      </w:r>
      <w:r w:rsidR="009E68E5">
        <w:t>misure</w:t>
      </w:r>
      <w:r w:rsidR="009E68E5">
        <w:rPr>
          <w:spacing w:val="-1"/>
        </w:rPr>
        <w:t xml:space="preserve"> </w:t>
      </w:r>
      <w:r w:rsidR="009E68E5">
        <w:t>pubbliche</w:t>
      </w:r>
      <w:r w:rsidR="009E68E5">
        <w:rPr>
          <w:spacing w:val="-3"/>
        </w:rPr>
        <w:t xml:space="preserve"> </w:t>
      </w:r>
      <w:r w:rsidR="009E68E5">
        <w:t>di</w:t>
      </w:r>
      <w:r w:rsidR="009E68E5">
        <w:rPr>
          <w:spacing w:val="-3"/>
        </w:rPr>
        <w:t xml:space="preserve"> </w:t>
      </w:r>
      <w:r w:rsidR="009E68E5">
        <w:t>sostegno</w:t>
      </w:r>
      <w:r w:rsidR="009E68E5">
        <w:rPr>
          <w:spacing w:val="-2"/>
        </w:rPr>
        <w:t xml:space="preserve"> </w:t>
      </w:r>
      <w:r w:rsidR="009E68E5">
        <w:t>per</w:t>
      </w:r>
      <w:r w:rsidR="009E68E5">
        <w:rPr>
          <w:spacing w:val="-2"/>
        </w:rPr>
        <w:t xml:space="preserve"> </w:t>
      </w:r>
      <w:r w:rsidR="009E68E5">
        <w:t>la</w:t>
      </w:r>
      <w:r w:rsidR="009E68E5">
        <w:rPr>
          <w:spacing w:val="-3"/>
        </w:rPr>
        <w:t xml:space="preserve"> </w:t>
      </w:r>
      <w:r w:rsidR="009E68E5">
        <w:t>realizzazione</w:t>
      </w:r>
      <w:r w:rsidR="009E68E5">
        <w:rPr>
          <w:spacing w:val="-1"/>
        </w:rPr>
        <w:t xml:space="preserve"> </w:t>
      </w:r>
      <w:r w:rsidR="009E68E5">
        <w:t>dell’opera:</w:t>
      </w:r>
      <w:r w:rsidR="009E68E5">
        <w:rPr>
          <w:spacing w:val="-56"/>
        </w:rPr>
        <w:t xml:space="preserve"> </w:t>
      </w:r>
      <w:r w:rsidR="009E68E5">
        <w:t>di</w:t>
      </w:r>
      <w:r w:rsidR="009E68E5">
        <w:rPr>
          <w:spacing w:val="-3"/>
        </w:rPr>
        <w:t xml:space="preserve"> </w:t>
      </w:r>
      <w:r w:rsidR="009E68E5">
        <w:t>aver</w:t>
      </w:r>
      <w:r w:rsidR="009E68E5">
        <w:rPr>
          <w:spacing w:val="-4"/>
        </w:rPr>
        <w:t xml:space="preserve"> </w:t>
      </w:r>
      <w:r w:rsidR="009E68E5">
        <w:t>richiesto</w:t>
      </w:r>
      <w:r w:rsidR="009E68E5">
        <w:rPr>
          <w:spacing w:val="-3"/>
        </w:rPr>
        <w:t xml:space="preserve"> </w:t>
      </w:r>
      <w:r w:rsidR="009E68E5">
        <w:t>i</w:t>
      </w:r>
      <w:r w:rsidR="009E68E5">
        <w:rPr>
          <w:spacing w:val="-2"/>
        </w:rPr>
        <w:t xml:space="preserve"> </w:t>
      </w:r>
      <w:r w:rsidR="009E68E5">
        <w:t>seguenti</w:t>
      </w:r>
      <w:r w:rsidR="009E68E5">
        <w:rPr>
          <w:spacing w:val="-3"/>
        </w:rPr>
        <w:t xml:space="preserve"> </w:t>
      </w:r>
      <w:r w:rsidR="009E68E5">
        <w:t>aiuti</w:t>
      </w:r>
      <w:r w:rsidR="009E68E5">
        <w:rPr>
          <w:spacing w:val="-1"/>
        </w:rPr>
        <w:t xml:space="preserve"> </w:t>
      </w:r>
      <w:r w:rsidR="009E68E5">
        <w:t>di</w:t>
      </w:r>
      <w:r w:rsidR="009E68E5">
        <w:rPr>
          <w:spacing w:val="-3"/>
        </w:rPr>
        <w:t xml:space="preserve"> </w:t>
      </w:r>
      <w:r w:rsidR="009E68E5">
        <w:t>stato</w:t>
      </w:r>
      <w:r w:rsidR="009E68E5">
        <w:rPr>
          <w:spacing w:val="-3"/>
        </w:rPr>
        <w:t xml:space="preserve"> </w:t>
      </w:r>
      <w:r w:rsidR="009E68E5">
        <w:t>e</w:t>
      </w:r>
      <w:r w:rsidR="009E68E5">
        <w:rPr>
          <w:spacing w:val="-4"/>
        </w:rPr>
        <w:t xml:space="preserve"> </w:t>
      </w:r>
      <w:r w:rsidR="009E68E5">
        <w:t>misure</w:t>
      </w:r>
      <w:r w:rsidR="009E68E5">
        <w:rPr>
          <w:spacing w:val="-1"/>
        </w:rPr>
        <w:t xml:space="preserve"> </w:t>
      </w:r>
      <w:r w:rsidR="009E68E5">
        <w:t>pubbliche</w:t>
      </w:r>
      <w:r w:rsidR="009E68E5">
        <w:rPr>
          <w:spacing w:val="-1"/>
        </w:rPr>
        <w:t xml:space="preserve"> </w:t>
      </w:r>
      <w:r w:rsidR="009E68E5">
        <w:t>di</w:t>
      </w:r>
      <w:r w:rsidR="009E68E5">
        <w:rPr>
          <w:spacing w:val="-5"/>
        </w:rPr>
        <w:t xml:space="preserve"> </w:t>
      </w:r>
      <w:r w:rsidR="009E68E5">
        <w:t>sostegno per</w:t>
      </w:r>
      <w:r w:rsidR="009E68E5">
        <w:rPr>
          <w:spacing w:val="-2"/>
        </w:rPr>
        <w:t xml:space="preserve"> </w:t>
      </w:r>
      <w:r w:rsidR="009E68E5">
        <w:t>la</w:t>
      </w:r>
      <w:r w:rsidR="009E68E5">
        <w:rPr>
          <w:spacing w:val="-3"/>
        </w:rPr>
        <w:t xml:space="preserve"> </w:t>
      </w:r>
      <w:r w:rsidR="009E68E5">
        <w:t>realizzazione</w:t>
      </w:r>
      <w:r w:rsidR="009E68E5">
        <w:rPr>
          <w:spacing w:val="-1"/>
        </w:rPr>
        <w:t xml:space="preserve"> </w:t>
      </w:r>
      <w:r w:rsidR="009E68E5">
        <w:t>dell’opera:</w:t>
      </w:r>
    </w:p>
    <w:p w14:paraId="0543E19D" w14:textId="77777777" w:rsidR="0083338F" w:rsidRDefault="009E68E5">
      <w:pPr>
        <w:pStyle w:val="Corpotesto"/>
        <w:spacing w:line="235" w:lineRule="exact"/>
        <w:ind w:left="8603"/>
      </w:pPr>
      <w:r>
        <w:t>(titolo</w:t>
      </w:r>
      <w:r>
        <w:rPr>
          <w:spacing w:val="-5"/>
        </w:rPr>
        <w:t xml:space="preserve"> </w:t>
      </w:r>
      <w:r>
        <w:t>dell'opera)</w:t>
      </w:r>
    </w:p>
    <w:p w14:paraId="1832F51E" w14:textId="77777777" w:rsidR="0083338F" w:rsidRDefault="0083338F">
      <w:pPr>
        <w:pStyle w:val="Corpotesto"/>
        <w:spacing w:before="7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50"/>
        <w:gridCol w:w="1700"/>
        <w:gridCol w:w="1027"/>
        <w:gridCol w:w="1701"/>
        <w:gridCol w:w="993"/>
      </w:tblGrid>
      <w:tr w:rsidR="0083338F" w14:paraId="71AB21FB" w14:textId="77777777" w:rsidTr="004F438E">
        <w:trPr>
          <w:trHeight w:val="460"/>
        </w:trPr>
        <w:tc>
          <w:tcPr>
            <w:tcW w:w="3119" w:type="dxa"/>
          </w:tcPr>
          <w:p w14:paraId="75F23266" w14:textId="77777777" w:rsidR="0083338F" w:rsidRDefault="009E68E5">
            <w:pPr>
              <w:pStyle w:val="TableParagraph"/>
              <w:spacing w:before="116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Aiuto</w:t>
            </w:r>
          </w:p>
        </w:tc>
        <w:tc>
          <w:tcPr>
            <w:tcW w:w="1950" w:type="dxa"/>
          </w:tcPr>
          <w:p w14:paraId="67845D3A" w14:textId="77777777" w:rsidR="0083338F" w:rsidRDefault="009E68E5">
            <w:pPr>
              <w:pStyle w:val="TableParagraph"/>
              <w:spacing w:before="0" w:line="230" w:lineRule="atLeast"/>
              <w:ind w:left="523" w:right="428" w:hanging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Riferimento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normativo</w:t>
            </w:r>
          </w:p>
        </w:tc>
        <w:tc>
          <w:tcPr>
            <w:tcW w:w="1700" w:type="dxa"/>
          </w:tcPr>
          <w:p w14:paraId="5BF962BE" w14:textId="77777777" w:rsidR="0083338F" w:rsidRDefault="009E68E5">
            <w:pPr>
              <w:pStyle w:val="TableParagraph"/>
              <w:spacing w:before="0" w:line="230" w:lineRule="atLeast"/>
              <w:ind w:left="435" w:right="410" w:firstLine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richiesto</w:t>
            </w:r>
          </w:p>
        </w:tc>
        <w:tc>
          <w:tcPr>
            <w:tcW w:w="1027" w:type="dxa"/>
          </w:tcPr>
          <w:p w14:paraId="094E09B7" w14:textId="6D81B0AB" w:rsidR="0083338F" w:rsidRDefault="009E68E5">
            <w:pPr>
              <w:pStyle w:val="TableParagraph"/>
              <w:spacing w:before="0" w:line="230" w:lineRule="atLeast"/>
              <w:ind w:left="123" w:right="90" w:firstLine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 del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budget</w:t>
            </w:r>
            <w:r w:rsidR="00F9590E"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1701" w:type="dxa"/>
          </w:tcPr>
          <w:p w14:paraId="11D75A2B" w14:textId="77777777" w:rsidR="0083338F" w:rsidRDefault="009E68E5">
            <w:pPr>
              <w:pStyle w:val="TableParagraph"/>
              <w:spacing w:before="0" w:line="230" w:lineRule="atLeast"/>
              <w:ind w:left="391" w:right="364" w:firstLine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concesso</w:t>
            </w:r>
          </w:p>
        </w:tc>
        <w:tc>
          <w:tcPr>
            <w:tcW w:w="993" w:type="dxa"/>
          </w:tcPr>
          <w:p w14:paraId="0DAAEF4D" w14:textId="162F7987" w:rsidR="0083338F" w:rsidRDefault="009E68E5">
            <w:pPr>
              <w:pStyle w:val="TableParagraph"/>
              <w:spacing w:before="0" w:line="230" w:lineRule="atLeast"/>
              <w:ind w:left="123" w:right="90" w:firstLine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 del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budget</w:t>
            </w:r>
            <w:r w:rsidR="0006212C">
              <w:rPr>
                <w:rFonts w:ascii="Arial"/>
                <w:b/>
                <w:sz w:val="20"/>
              </w:rPr>
              <w:t>*</w:t>
            </w:r>
          </w:p>
        </w:tc>
      </w:tr>
      <w:tr w:rsidR="0083338F" w14:paraId="37E013D9" w14:textId="77777777" w:rsidTr="004F438E">
        <w:trPr>
          <w:trHeight w:val="428"/>
        </w:trPr>
        <w:tc>
          <w:tcPr>
            <w:tcW w:w="3119" w:type="dxa"/>
          </w:tcPr>
          <w:p w14:paraId="4D437F30" w14:textId="77777777" w:rsidR="0083338F" w:rsidRDefault="009E68E5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</w:p>
        </w:tc>
        <w:tc>
          <w:tcPr>
            <w:tcW w:w="1950" w:type="dxa"/>
          </w:tcPr>
          <w:p w14:paraId="31732895" w14:textId="2A0D3E90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</w:tcPr>
          <w:p w14:paraId="29E8B54C" w14:textId="4D2593C0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</w:tcPr>
          <w:p w14:paraId="5F7FDDEE" w14:textId="36F1AF75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</w:tcPr>
          <w:p w14:paraId="4771CB94" w14:textId="321B9255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</w:t>
            </w:r>
          </w:p>
        </w:tc>
        <w:tc>
          <w:tcPr>
            <w:tcW w:w="993" w:type="dxa"/>
          </w:tcPr>
          <w:p w14:paraId="739BB79E" w14:textId="3B40772F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83338F" w14:paraId="510E6CA6" w14:textId="77777777" w:rsidTr="004F438E">
        <w:trPr>
          <w:trHeight w:val="426"/>
        </w:trPr>
        <w:tc>
          <w:tcPr>
            <w:tcW w:w="3119" w:type="dxa"/>
            <w:vAlign w:val="center"/>
          </w:tcPr>
          <w:p w14:paraId="2A663198" w14:textId="67A967AE" w:rsidR="0083338F" w:rsidRDefault="009E68E5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Fondo</w:t>
            </w:r>
            <w:r w:rsidR="008F7BE3" w:rsidRPr="002C6A30">
              <w:rPr>
                <w:spacing w:val="-2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Unico</w:t>
            </w:r>
            <w:r w:rsidR="008F7BE3" w:rsidRPr="002C6A30">
              <w:rPr>
                <w:spacing w:val="-4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per</w:t>
            </w:r>
            <w:r w:rsidR="008F7BE3" w:rsidRPr="002C6A30">
              <w:rPr>
                <w:spacing w:val="-3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lo</w:t>
            </w:r>
            <w:r w:rsidR="008F7BE3" w:rsidRPr="002C6A30">
              <w:rPr>
                <w:spacing w:val="-53"/>
                <w:sz w:val="20"/>
              </w:rPr>
              <w:t xml:space="preserve"> </w:t>
            </w:r>
            <w:r w:rsidR="008F7BE3" w:rsidRPr="002C6A30">
              <w:rPr>
                <w:sz w:val="20"/>
              </w:rPr>
              <w:t>Spettacolo</w:t>
            </w:r>
          </w:p>
        </w:tc>
        <w:tc>
          <w:tcPr>
            <w:tcW w:w="1950" w:type="dxa"/>
            <w:vAlign w:val="center"/>
          </w:tcPr>
          <w:p w14:paraId="2D894BD1" w14:textId="5925D787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  <w:vAlign w:val="center"/>
          </w:tcPr>
          <w:p w14:paraId="072E623A" w14:textId="2199D87C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  <w:vAlign w:val="center"/>
          </w:tcPr>
          <w:p w14:paraId="197B019F" w14:textId="70E4FD95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  <w:vAlign w:val="center"/>
          </w:tcPr>
          <w:p w14:paraId="1EF9ED3B" w14:textId="66C99FD1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50EBA4F" w14:textId="33290ED5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F921B2" w14:paraId="2B4153A9" w14:textId="77777777" w:rsidTr="004F438E">
        <w:trPr>
          <w:trHeight w:val="426"/>
        </w:trPr>
        <w:tc>
          <w:tcPr>
            <w:tcW w:w="3119" w:type="dxa"/>
            <w:vAlign w:val="center"/>
          </w:tcPr>
          <w:p w14:paraId="7A7FFDCE" w14:textId="6FB4CBAD" w:rsidR="00F921B2" w:rsidRDefault="00F921B2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3. Altri </w:t>
            </w:r>
            <w:r>
              <w:rPr>
                <w:sz w:val="20"/>
              </w:rPr>
              <w:t>Aiuti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 w:rsidR="004F438E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1950" w:type="dxa"/>
            <w:vAlign w:val="center"/>
          </w:tcPr>
          <w:p w14:paraId="1B38B04A" w14:textId="4441CE9A" w:rsidR="00F921B2" w:rsidRDefault="00856D46">
            <w:pPr>
              <w:pStyle w:val="TableParagraph"/>
              <w:tabs>
                <w:tab w:val="left" w:pos="1864"/>
              </w:tabs>
              <w:ind w:left="125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  <w:vAlign w:val="center"/>
          </w:tcPr>
          <w:p w14:paraId="68CFC273" w14:textId="545A0011" w:rsidR="00F921B2" w:rsidRDefault="00856D46">
            <w:pPr>
              <w:pStyle w:val="TableParagraph"/>
              <w:tabs>
                <w:tab w:val="left" w:pos="1452"/>
              </w:tabs>
              <w:ind w:left="107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  <w:t xml:space="preserve">  </w:t>
            </w:r>
          </w:p>
        </w:tc>
        <w:tc>
          <w:tcPr>
            <w:tcW w:w="1027" w:type="dxa"/>
            <w:vAlign w:val="center"/>
          </w:tcPr>
          <w:p w14:paraId="05639F21" w14:textId="788D6EF7" w:rsidR="00F921B2" w:rsidRDefault="00856D46">
            <w:pPr>
              <w:pStyle w:val="TableParagraph"/>
              <w:tabs>
                <w:tab w:val="left" w:pos="293"/>
                <w:tab w:val="left" w:pos="701"/>
              </w:tabs>
              <w:jc w:val="center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  <w:vAlign w:val="center"/>
          </w:tcPr>
          <w:p w14:paraId="59DC774C" w14:textId="4E44281B" w:rsidR="00F921B2" w:rsidRDefault="00856D46">
            <w:pPr>
              <w:pStyle w:val="TableParagraph"/>
              <w:tabs>
                <w:tab w:val="left" w:pos="1345"/>
              </w:tabs>
              <w:ind w:left="0" w:right="6"/>
              <w:jc w:val="center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993" w:type="dxa"/>
            <w:vAlign w:val="center"/>
          </w:tcPr>
          <w:p w14:paraId="79D9954B" w14:textId="78F7E7C4" w:rsidR="00F921B2" w:rsidRDefault="00856D46">
            <w:pPr>
              <w:pStyle w:val="TableParagraph"/>
              <w:tabs>
                <w:tab w:val="left" w:pos="293"/>
                <w:tab w:val="left" w:pos="701"/>
              </w:tabs>
              <w:jc w:val="center"/>
              <w:rPr>
                <w:shd w:val="clear" w:color="auto" w:fill="EDEDED"/>
              </w:rPr>
            </w:pP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83338F" w14:paraId="0C6EE7DF" w14:textId="77777777" w:rsidTr="004F438E">
        <w:trPr>
          <w:trHeight w:val="427"/>
        </w:trPr>
        <w:tc>
          <w:tcPr>
            <w:tcW w:w="3119" w:type="dxa"/>
          </w:tcPr>
          <w:p w14:paraId="316AF133" w14:textId="7CDD93D0" w:rsidR="0083338F" w:rsidRDefault="008F7BE3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  <w:r w:rsidR="009E68E5">
              <w:rPr>
                <w:sz w:val="20"/>
              </w:rPr>
              <w:t>.</w:t>
            </w:r>
            <w:r w:rsidR="009E68E5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1950" w:type="dxa"/>
          </w:tcPr>
          <w:p w14:paraId="6EB403A5" w14:textId="1BCA3F3F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</w:tcPr>
          <w:p w14:paraId="0AFCD425" w14:textId="0F2EBB49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</w:tcPr>
          <w:p w14:paraId="20634504" w14:textId="1BE1346B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</w:tcPr>
          <w:p w14:paraId="1B5B7F6D" w14:textId="60050611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</w:t>
            </w:r>
          </w:p>
        </w:tc>
        <w:tc>
          <w:tcPr>
            <w:tcW w:w="993" w:type="dxa"/>
          </w:tcPr>
          <w:p w14:paraId="20342B54" w14:textId="492AC32A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83338F" w14:paraId="60076A57" w14:textId="77777777" w:rsidTr="004F438E">
        <w:trPr>
          <w:trHeight w:val="426"/>
        </w:trPr>
        <w:tc>
          <w:tcPr>
            <w:tcW w:w="3119" w:type="dxa"/>
          </w:tcPr>
          <w:p w14:paraId="15C20BE3" w14:textId="56CC274B" w:rsidR="0083338F" w:rsidRDefault="008F7BE3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  <w:r w:rsidR="009E68E5">
              <w:rPr>
                <w:sz w:val="20"/>
              </w:rPr>
              <w:t>.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Aiuti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Europei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(specificare)</w:t>
            </w:r>
          </w:p>
        </w:tc>
        <w:tc>
          <w:tcPr>
            <w:tcW w:w="1950" w:type="dxa"/>
          </w:tcPr>
          <w:p w14:paraId="504ECDF1" w14:textId="38E90843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</w:tcPr>
          <w:p w14:paraId="7A3F8584" w14:textId="1B0500FE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</w:tcPr>
          <w:p w14:paraId="71F21987" w14:textId="29A4A6F1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</w:tcPr>
          <w:p w14:paraId="6FCA448E" w14:textId="3BC69EA8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</w:t>
            </w:r>
          </w:p>
        </w:tc>
        <w:tc>
          <w:tcPr>
            <w:tcW w:w="993" w:type="dxa"/>
          </w:tcPr>
          <w:p w14:paraId="3DB4E6CF" w14:textId="088E0E88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  <w:tr w:rsidR="0083338F" w14:paraId="15FDE3FF" w14:textId="77777777" w:rsidTr="004F438E">
        <w:trPr>
          <w:trHeight w:val="427"/>
        </w:trPr>
        <w:tc>
          <w:tcPr>
            <w:tcW w:w="3119" w:type="dxa"/>
          </w:tcPr>
          <w:p w14:paraId="17876EF7" w14:textId="7D674223" w:rsidR="0083338F" w:rsidRDefault="008F7BE3">
            <w:pPr>
              <w:pStyle w:val="TableParagraph"/>
              <w:spacing w:before="98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  <w:r w:rsidR="009E68E5">
              <w:rPr>
                <w:sz w:val="20"/>
              </w:rPr>
              <w:t>.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Altro</w:t>
            </w:r>
            <w:r w:rsidR="009E68E5">
              <w:rPr>
                <w:spacing w:val="-4"/>
                <w:sz w:val="20"/>
              </w:rPr>
              <w:t xml:space="preserve"> </w:t>
            </w:r>
            <w:r w:rsidR="009E68E5">
              <w:rPr>
                <w:sz w:val="20"/>
              </w:rPr>
              <w:t>(specificare)</w:t>
            </w:r>
          </w:p>
        </w:tc>
        <w:tc>
          <w:tcPr>
            <w:tcW w:w="1950" w:type="dxa"/>
          </w:tcPr>
          <w:p w14:paraId="41B8A7A9" w14:textId="5EEECAE7" w:rsidR="0083338F" w:rsidRDefault="009E68E5">
            <w:pPr>
              <w:pStyle w:val="TableParagraph"/>
              <w:tabs>
                <w:tab w:val="left" w:pos="1864"/>
              </w:tabs>
              <w:ind w:left="125"/>
            </w:pPr>
            <w:r>
              <w:rPr>
                <w:shd w:val="clear" w:color="auto" w:fill="EDEDED"/>
              </w:rPr>
              <w:tab/>
            </w:r>
          </w:p>
        </w:tc>
        <w:tc>
          <w:tcPr>
            <w:tcW w:w="1700" w:type="dxa"/>
          </w:tcPr>
          <w:p w14:paraId="6404E57E" w14:textId="67BA340B" w:rsidR="0083338F" w:rsidRDefault="009E68E5">
            <w:pPr>
              <w:pStyle w:val="TableParagraph"/>
              <w:tabs>
                <w:tab w:val="left" w:pos="1452"/>
              </w:tabs>
              <w:ind w:left="107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1027" w:type="dxa"/>
          </w:tcPr>
          <w:p w14:paraId="2AE51094" w14:textId="2CA53CA0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  <w:tc>
          <w:tcPr>
            <w:tcW w:w="1701" w:type="dxa"/>
          </w:tcPr>
          <w:p w14:paraId="30B9D6A2" w14:textId="4DC15CC3" w:rsidR="0083338F" w:rsidRDefault="009E68E5">
            <w:pPr>
              <w:pStyle w:val="TableParagraph"/>
              <w:tabs>
                <w:tab w:val="left" w:pos="1345"/>
              </w:tabs>
              <w:ind w:left="0" w:right="6"/>
              <w:jc w:val="center"/>
            </w:pPr>
            <w:r>
              <w:rPr>
                <w:shd w:val="clear" w:color="auto" w:fill="EDEDED"/>
              </w:rPr>
              <w:tab/>
            </w:r>
            <w:r w:rsidR="008A0A80">
              <w:rPr>
                <w:shd w:val="clear" w:color="auto" w:fill="EDEDED"/>
              </w:rPr>
              <w:t xml:space="preserve">  </w:t>
            </w:r>
          </w:p>
        </w:tc>
        <w:tc>
          <w:tcPr>
            <w:tcW w:w="993" w:type="dxa"/>
          </w:tcPr>
          <w:p w14:paraId="646BC8A9" w14:textId="4CD03CF0" w:rsidR="0083338F" w:rsidRDefault="009E68E5">
            <w:pPr>
              <w:pStyle w:val="TableParagraph"/>
              <w:tabs>
                <w:tab w:val="left" w:pos="293"/>
                <w:tab w:val="left" w:pos="701"/>
              </w:tabs>
              <w:jc w:val="center"/>
            </w:pPr>
            <w:r>
              <w:rPr>
                <w:shd w:val="clear" w:color="auto" w:fill="EDEDED"/>
              </w:rPr>
              <w:t xml:space="preserve"> </w:t>
            </w:r>
            <w:r>
              <w:rPr>
                <w:shd w:val="clear" w:color="auto" w:fill="EDEDED"/>
              </w:rPr>
              <w:tab/>
            </w:r>
            <w:r>
              <w:rPr>
                <w:shd w:val="clear" w:color="auto" w:fill="EDEDED"/>
              </w:rPr>
              <w:tab/>
            </w:r>
          </w:p>
        </w:tc>
      </w:tr>
    </w:tbl>
    <w:p w14:paraId="13F15555" w14:textId="03860BB8" w:rsidR="0083338F" w:rsidRDefault="0083338F">
      <w:pPr>
        <w:pStyle w:val="Corpotesto"/>
        <w:spacing w:before="11"/>
        <w:rPr>
          <w:sz w:val="20"/>
        </w:rPr>
      </w:pPr>
    </w:p>
    <w:p w14:paraId="487C56B4" w14:textId="52C3267F" w:rsidR="002768C8" w:rsidRDefault="002768C8" w:rsidP="005A1DE9">
      <w:pPr>
        <w:pStyle w:val="Corpotesto"/>
        <w:spacing w:before="11"/>
        <w:ind w:left="348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487468032" behindDoc="0" locked="0" layoutInCell="1" allowOverlap="1" wp14:anchorId="5AA418D7" wp14:editId="6459C99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2880" cy="181610"/>
            <wp:effectExtent l="0" t="0" r="7620" b="889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A354D">
        <w:t>che in relazione ai titoli di spesa</w:t>
      </w:r>
      <w:r w:rsidR="00C362C9">
        <w:t xml:space="preserve"> </w:t>
      </w:r>
      <w:r w:rsidR="00B74634">
        <w:t>(ricevute</w:t>
      </w:r>
      <w:r w:rsidR="003E422A">
        <w:t>, fatture</w:t>
      </w:r>
      <w:r w:rsidR="000C69E3">
        <w:t xml:space="preserve"> ecc.</w:t>
      </w:r>
      <w:r w:rsidR="00DD601E">
        <w:t xml:space="preserve">) </w:t>
      </w:r>
      <w:r w:rsidR="000A354D">
        <w:t xml:space="preserve">prodotti ai fini della rendicontazione dei costi di produzione </w:t>
      </w:r>
      <w:r w:rsidR="007C67EE">
        <w:t>dell’opera non sono stati concessi ulteriori contributi</w:t>
      </w:r>
      <w:r w:rsidR="005A1DE9">
        <w:t>, aiuti, sovvenzioni o altre forme di agevolazione, pubblici, diversi da quelli in precedenza indicati.</w:t>
      </w:r>
    </w:p>
    <w:p w14:paraId="40927AE4" w14:textId="26DCCFF3" w:rsidR="002768C8" w:rsidRDefault="002768C8">
      <w:pPr>
        <w:pStyle w:val="Corpotesto"/>
        <w:spacing w:before="11"/>
        <w:rPr>
          <w:sz w:val="20"/>
        </w:rPr>
      </w:pPr>
    </w:p>
    <w:p w14:paraId="002262AA" w14:textId="77777777" w:rsidR="009860B5" w:rsidRDefault="009860B5">
      <w:pPr>
        <w:pStyle w:val="Corpotesto"/>
        <w:spacing w:before="11"/>
        <w:rPr>
          <w:sz w:val="20"/>
        </w:rPr>
      </w:pPr>
    </w:p>
    <w:p w14:paraId="0BCEAAFD" w14:textId="77777777" w:rsidR="002048E4" w:rsidRDefault="009E68E5" w:rsidP="002048E4">
      <w:pPr>
        <w:pStyle w:val="Corpotesto"/>
        <w:tabs>
          <w:tab w:val="left" w:pos="5381"/>
        </w:tabs>
        <w:ind w:left="58"/>
        <w:jc w:val="both"/>
      </w:pPr>
      <w:r>
        <w:t>Luogo e</w:t>
      </w:r>
      <w:r>
        <w:rPr>
          <w:spacing w:val="-4"/>
        </w:rPr>
        <w:t xml:space="preserve"> </w:t>
      </w:r>
      <w:r>
        <w:t>data</w:t>
      </w:r>
    </w:p>
    <w:p w14:paraId="2C7E6290" w14:textId="7FEAD5C0" w:rsidR="002048E4" w:rsidRDefault="009F11C6" w:rsidP="002048E4">
      <w:pPr>
        <w:pStyle w:val="Corpotesto"/>
        <w:tabs>
          <w:tab w:val="left" w:pos="5381"/>
        </w:tabs>
        <w:ind w:left="58"/>
      </w:pPr>
      <w:r>
        <w:tab/>
      </w:r>
      <w:r>
        <w:tab/>
      </w:r>
      <w:r>
        <w:tab/>
      </w:r>
      <w:r>
        <w:tab/>
        <w:t>In fede</w:t>
      </w:r>
    </w:p>
    <w:p w14:paraId="2C636CA1" w14:textId="6DB17B05" w:rsidR="0083338F" w:rsidRDefault="002048E4" w:rsidP="002048E4">
      <w:pPr>
        <w:pStyle w:val="Corpotesto"/>
        <w:tabs>
          <w:tab w:val="left" w:pos="5381"/>
        </w:tabs>
        <w:ind w:left="58"/>
      </w:pPr>
      <w:r>
        <w:tab/>
      </w:r>
      <w:r w:rsidR="009E68E5">
        <w:t>Firma</w:t>
      </w:r>
      <w:r w:rsidR="009E68E5">
        <w:rPr>
          <w:spacing w:val="-4"/>
        </w:rPr>
        <w:t xml:space="preserve"> </w:t>
      </w:r>
      <w:r w:rsidR="00964A3A">
        <w:t>di</w:t>
      </w:r>
      <w:r w:rsidR="00150D0E">
        <w:t>gitale</w:t>
      </w:r>
      <w:r w:rsidR="009E68E5">
        <w:rPr>
          <w:spacing w:val="-3"/>
        </w:rPr>
        <w:t xml:space="preserve"> </w:t>
      </w:r>
      <w:r w:rsidR="009E68E5">
        <w:t>del</w:t>
      </w:r>
      <w:r w:rsidR="00870697">
        <w:t>/della</w:t>
      </w:r>
      <w:r w:rsidR="009E68E5">
        <w:rPr>
          <w:spacing w:val="-4"/>
        </w:rPr>
        <w:t xml:space="preserve"> </w:t>
      </w:r>
      <w:r w:rsidR="00ED1DF6">
        <w:t>Rappresentante legale</w:t>
      </w:r>
    </w:p>
    <w:p w14:paraId="7D4B32A7" w14:textId="4CC96042" w:rsidR="0083338F" w:rsidRDefault="0083338F" w:rsidP="00840FE5">
      <w:pPr>
        <w:pStyle w:val="Titolo1"/>
        <w:tabs>
          <w:tab w:val="left" w:pos="2817"/>
        </w:tabs>
        <w:spacing w:before="91"/>
        <w:ind w:right="6169"/>
      </w:pPr>
    </w:p>
    <w:p w14:paraId="2B94A616" w14:textId="1D3F03F1" w:rsidR="0083338F" w:rsidRDefault="00CA5BF5">
      <w:pPr>
        <w:pStyle w:val="Corpotesto"/>
        <w:rPr>
          <w:sz w:val="20"/>
        </w:rPr>
      </w:pPr>
      <w:r>
        <w:rPr>
          <w:sz w:val="20"/>
        </w:rPr>
        <w:t xml:space="preserve">*per budget si intende il costo complessivo </w:t>
      </w:r>
      <w:r w:rsidR="000B23EB">
        <w:rPr>
          <w:sz w:val="20"/>
        </w:rPr>
        <w:t xml:space="preserve">relativo alla produzione </w:t>
      </w:r>
      <w:r>
        <w:rPr>
          <w:sz w:val="20"/>
        </w:rPr>
        <w:t>dell’opera</w:t>
      </w:r>
    </w:p>
    <w:sectPr w:rsidR="0083338F" w:rsidSect="00861DF4">
      <w:type w:val="continuous"/>
      <w:pgSz w:w="11900" w:h="16840"/>
      <w:pgMar w:top="567" w:right="61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8F"/>
    <w:rsid w:val="00035C86"/>
    <w:rsid w:val="0006212C"/>
    <w:rsid w:val="000A354D"/>
    <w:rsid w:val="000B23EB"/>
    <w:rsid w:val="000B4E41"/>
    <w:rsid w:val="000C69E3"/>
    <w:rsid w:val="000D3753"/>
    <w:rsid w:val="000E1B62"/>
    <w:rsid w:val="0011346B"/>
    <w:rsid w:val="00150D0E"/>
    <w:rsid w:val="00170C9E"/>
    <w:rsid w:val="001B3ADD"/>
    <w:rsid w:val="001E62B9"/>
    <w:rsid w:val="002020A0"/>
    <w:rsid w:val="002048E4"/>
    <w:rsid w:val="00265709"/>
    <w:rsid w:val="002768C8"/>
    <w:rsid w:val="002C6A30"/>
    <w:rsid w:val="002F7935"/>
    <w:rsid w:val="00356E9D"/>
    <w:rsid w:val="00372454"/>
    <w:rsid w:val="003E422A"/>
    <w:rsid w:val="003F036E"/>
    <w:rsid w:val="00457082"/>
    <w:rsid w:val="00462BE2"/>
    <w:rsid w:val="004F0DBA"/>
    <w:rsid w:val="004F438E"/>
    <w:rsid w:val="00503426"/>
    <w:rsid w:val="005A1DE9"/>
    <w:rsid w:val="005C0023"/>
    <w:rsid w:val="00664434"/>
    <w:rsid w:val="00671DCA"/>
    <w:rsid w:val="00672682"/>
    <w:rsid w:val="0068293C"/>
    <w:rsid w:val="006D1156"/>
    <w:rsid w:val="00704891"/>
    <w:rsid w:val="0073203E"/>
    <w:rsid w:val="007C67EE"/>
    <w:rsid w:val="007D7581"/>
    <w:rsid w:val="007F589F"/>
    <w:rsid w:val="0083338F"/>
    <w:rsid w:val="00840FE5"/>
    <w:rsid w:val="0085376D"/>
    <w:rsid w:val="00854612"/>
    <w:rsid w:val="00856D46"/>
    <w:rsid w:val="00861DF4"/>
    <w:rsid w:val="00870697"/>
    <w:rsid w:val="008A0A80"/>
    <w:rsid w:val="008F7BE3"/>
    <w:rsid w:val="00936047"/>
    <w:rsid w:val="00964A3A"/>
    <w:rsid w:val="009704CD"/>
    <w:rsid w:val="009860B5"/>
    <w:rsid w:val="009A01C6"/>
    <w:rsid w:val="009C3C9D"/>
    <w:rsid w:val="009D2FFC"/>
    <w:rsid w:val="009E68E5"/>
    <w:rsid w:val="009F11C6"/>
    <w:rsid w:val="00A02C8A"/>
    <w:rsid w:val="00B02AD4"/>
    <w:rsid w:val="00B161FE"/>
    <w:rsid w:val="00B74634"/>
    <w:rsid w:val="00B811D1"/>
    <w:rsid w:val="00BC6B12"/>
    <w:rsid w:val="00BD6AAD"/>
    <w:rsid w:val="00C31E75"/>
    <w:rsid w:val="00C362C9"/>
    <w:rsid w:val="00C55A00"/>
    <w:rsid w:val="00CA5BF5"/>
    <w:rsid w:val="00D85C98"/>
    <w:rsid w:val="00DB1EAB"/>
    <w:rsid w:val="00DD601E"/>
    <w:rsid w:val="00DE1AA9"/>
    <w:rsid w:val="00DE60C6"/>
    <w:rsid w:val="00DF2F22"/>
    <w:rsid w:val="00E24C8F"/>
    <w:rsid w:val="00ED1DF6"/>
    <w:rsid w:val="00F04DE6"/>
    <w:rsid w:val="00F8454C"/>
    <w:rsid w:val="00F84BBF"/>
    <w:rsid w:val="00F921B2"/>
    <w:rsid w:val="00F9590E"/>
    <w:rsid w:val="00FD7993"/>
    <w:rsid w:val="00FE1175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E4E1"/>
  <w15:docId w15:val="{28407FAC-88C1-4C27-9B76-8DA75826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4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80"/>
      <w:ind w:left="5"/>
      <w:jc w:val="center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0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023"/>
    <w:rPr>
      <w:rFonts w:ascii="Segoe UI" w:eastAsia="Arial MT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BD6AAD"/>
    <w:pPr>
      <w:widowControl/>
      <w:autoSpaceDE/>
      <w:autoSpaceDN/>
    </w:pPr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Di Marco</dc:creator>
  <cp:lastModifiedBy>Celina Di Marco</cp:lastModifiedBy>
  <cp:revision>3</cp:revision>
  <dcterms:created xsi:type="dcterms:W3CDTF">2021-12-20T17:43:00Z</dcterms:created>
  <dcterms:modified xsi:type="dcterms:W3CDTF">2021-12-21T14:09:00Z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2020-10-31T00:00:00Z</vt:filetime>
  </property>
</Properties>
</file>